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</w:rPr>
        <w:t>新郑市大山外语培训学校招聘简章</w:t>
      </w:r>
      <w:bookmarkEnd w:id="0"/>
      <w:r>
        <w:rPr>
          <w:rFonts w:hint="eastAsia" w:ascii="微软雅黑" w:hAnsi="微软雅黑" w:eastAsia="微软雅黑" w:cs="微软雅黑"/>
          <w:sz w:val="44"/>
          <w:szCs w:val="44"/>
        </w:rPr>
        <w:t xml:space="preserve">   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新郑大山外语培训学校是新郑规模最大的综合教育培训机构，现有新郑市区、周边乡镇、龙湖、航空港等区域，分校已达20+，现有在校学员，一万人次左右，自建校以来，累计培训15万人次。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现有专职教师200余人，主要开设幼小英语、初中英语、高斯数学、中学数理化、中小学飒美阅读和作文，VIP一对一个性化辅导等精品课程。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科技让学习更高效，英语线上Civa  五大机器人，线下3S 口语、能力、应试三效合一 ；数学双师课堂，让老师从传统课堂解放出来，插翅科技，让老师玩转课堂，让教育快乐又高效.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现招聘：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英语教师    30名     数理化教师  20名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语文教师    10名     前台行政     5名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咨询师      10名</w:t>
      </w: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要求：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大专，本科及本科以上学历，有相关教学经验者优先;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热爱教师工作，富有亲和力和感染力；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普通话标准，思维灵活，有耐心、有责任心、有师德、擅长与学生进行沟通交流；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薪酬：面议3000-10000（工资待遇均高于同行待遇）</w:t>
      </w:r>
    </w:p>
    <w:p>
      <w:pPr>
        <w:pStyle w:val="2"/>
        <w:widowControl/>
        <w:spacing w:before="0" w:beforeAutospacing="0" w:after="0" w:afterAutospacing="0" w:line="375" w:lineRule="atLeast"/>
        <w:ind w:firstLine="480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工作地点：新郑市区及周边乡镇（龙湖等）</w:t>
      </w:r>
    </w:p>
    <w:p>
      <w:pPr>
        <w:pStyle w:val="2"/>
        <w:widowControl/>
        <w:spacing w:before="0" w:beforeAutospacing="0" w:after="0" w:afterAutospacing="0" w:line="375" w:lineRule="atLeast"/>
        <w:ind w:firstLine="48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联 系 人：郭老师 联系电话：13213238208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6B69"/>
    <w:multiLevelType w:val="singleLevel"/>
    <w:tmpl w:val="58B66B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9B"/>
    <w:rsid w:val="003E239B"/>
    <w:rsid w:val="008042B8"/>
    <w:rsid w:val="009C362C"/>
    <w:rsid w:val="0A0C5C49"/>
    <w:rsid w:val="0F242B3D"/>
    <w:rsid w:val="27CA558B"/>
    <w:rsid w:val="2FB5674F"/>
    <w:rsid w:val="315918EB"/>
    <w:rsid w:val="397709BA"/>
    <w:rsid w:val="4A2D39F3"/>
    <w:rsid w:val="52BF433F"/>
    <w:rsid w:val="57D03BB5"/>
    <w:rsid w:val="67DE19AF"/>
    <w:rsid w:val="67DF3F07"/>
    <w:rsid w:val="6A4A4426"/>
    <w:rsid w:val="6B062C38"/>
    <w:rsid w:val="6B0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2018-10-30T15:04:00Z</dcterms:created>
  <dc:creator>Administrator.BF-20170116SFRF</dc:creator>
  <cp:lastModifiedBy>qshl</cp:lastModifiedBy>
  <cp:lastPrinted>2018-05-21T03:27:00Z</cp:lastPrinted>
  <dcterms:modified xsi:type="dcterms:W3CDTF">2018-10-31T00:49:41Z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